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3604F" w14:textId="77777777" w:rsidR="00CA1583" w:rsidRDefault="00CA1583" w:rsidP="00CA1583">
      <w:pPr>
        <w:tabs>
          <w:tab w:val="left" w:pos="6840"/>
        </w:tabs>
        <w:spacing w:after="200"/>
        <w:jc w:val="right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Obrazac broj 2.</w:t>
      </w:r>
    </w:p>
    <w:p w14:paraId="0F927C2A" w14:textId="77777777" w:rsidR="00CA1583" w:rsidRDefault="00CA1583" w:rsidP="00CA1583">
      <w:pPr>
        <w:tabs>
          <w:tab w:val="left" w:pos="6840"/>
        </w:tabs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>ZAMOLBA ZA KORIŠTENJE USLUGA DOMA HRVATSKIH VETERANA</w:t>
      </w:r>
    </w:p>
    <w:p w14:paraId="01B1FE7D" w14:textId="77777777" w:rsidR="00CA1583" w:rsidRDefault="00CA1583" w:rsidP="00CA1583">
      <w:pPr>
        <w:tabs>
          <w:tab w:val="left" w:pos="6840"/>
        </w:tabs>
        <w:spacing w:after="0"/>
        <w:jc w:val="center"/>
        <w:rPr>
          <w:rFonts w:ascii="Times New Roman" w:hAnsi="Times New Roman"/>
          <w:b/>
          <w:sz w:val="24"/>
          <w:szCs w:val="24"/>
          <w:lang w:val="hr-HR"/>
        </w:rPr>
      </w:pPr>
      <w:r>
        <w:rPr>
          <w:rFonts w:ascii="Times New Roman" w:hAnsi="Times New Roman"/>
          <w:b/>
          <w:sz w:val="24"/>
          <w:szCs w:val="24"/>
          <w:lang w:val="hr-HR"/>
        </w:rPr>
        <w:t xml:space="preserve"> KROZ PROGRAM BORAVKA</w:t>
      </w:r>
    </w:p>
    <w:tbl>
      <w:tblPr>
        <w:tblW w:w="5186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9"/>
        <w:gridCol w:w="402"/>
        <w:gridCol w:w="2302"/>
        <w:gridCol w:w="1460"/>
        <w:gridCol w:w="136"/>
        <w:gridCol w:w="722"/>
        <w:gridCol w:w="2078"/>
      </w:tblGrid>
      <w:tr w:rsidR="00CA1583" w14:paraId="5CD7255C" w14:textId="77777777" w:rsidTr="00CA1583">
        <w:trPr>
          <w:trHeight w:val="543"/>
        </w:trPr>
        <w:tc>
          <w:tcPr>
            <w:tcW w:w="96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CA51E" w14:textId="77777777" w:rsidR="00CA1583" w:rsidRDefault="00CA1583">
            <w:pPr>
              <w:spacing w:before="100" w:after="100"/>
              <w:rPr>
                <w:rFonts w:ascii="Times New Roman" w:eastAsia="Times New Roman" w:hAnsi="Times New Roman"/>
                <w:bCs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hr-HR" w:eastAsia="hr-HR"/>
              </w:rPr>
              <w:t>1.OSOBNI PODACI O KORISNIKU:</w:t>
            </w:r>
          </w:p>
        </w:tc>
      </w:tr>
      <w:tr w:rsidR="00CA1583" w14:paraId="37F9C659" w14:textId="77777777" w:rsidTr="00CA1583">
        <w:trPr>
          <w:trHeight w:val="381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12F1F" w14:textId="77777777" w:rsidR="00CA1583" w:rsidRDefault="00CA1583">
            <w:pPr>
              <w:spacing w:before="100" w:after="100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 xml:space="preserve">IME I PREZIME: </w:t>
            </w:r>
          </w:p>
        </w:tc>
        <w:tc>
          <w:tcPr>
            <w:tcW w:w="73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9A19C" w14:textId="77777777" w:rsidR="00CA1583" w:rsidRDefault="00CA1583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</w:p>
        </w:tc>
      </w:tr>
      <w:tr w:rsidR="00CA1583" w14:paraId="756EE27D" w14:textId="77777777" w:rsidTr="00CA1583">
        <w:trPr>
          <w:trHeight w:val="397"/>
        </w:trPr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B14A9" w14:textId="77777777" w:rsidR="00CA1583" w:rsidRDefault="00CA1583">
            <w:pPr>
              <w:spacing w:before="100" w:after="100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 xml:space="preserve">ADRESA PREBIVALIŠTA: </w:t>
            </w: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44014" w14:textId="77777777" w:rsidR="00CA1583" w:rsidRDefault="00CA1583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>MJESTO: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B314E" w14:textId="77777777" w:rsidR="00CA1583" w:rsidRDefault="00CA1583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>POŠTANSKI</w:t>
            </w:r>
          </w:p>
          <w:p w14:paraId="664F68B5" w14:textId="77777777" w:rsidR="00CA1583" w:rsidRDefault="00CA1583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>BROJ:</w:t>
            </w:r>
          </w:p>
        </w:tc>
        <w:tc>
          <w:tcPr>
            <w:tcW w:w="2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0CCD6" w14:textId="77777777" w:rsidR="00CA1583" w:rsidRDefault="00CA1583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>ULICA I KUĆNI BROJ:</w:t>
            </w:r>
          </w:p>
        </w:tc>
      </w:tr>
      <w:tr w:rsidR="00CA1583" w14:paraId="208E5776" w14:textId="77777777" w:rsidTr="00CA1583">
        <w:trPr>
          <w:trHeight w:val="69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3D0D1" w14:textId="77777777" w:rsidR="00CA1583" w:rsidRDefault="00CA1583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EC20F" w14:textId="77777777" w:rsidR="00CA1583" w:rsidRDefault="00CA1583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79503" w14:textId="77777777" w:rsidR="00CA1583" w:rsidRDefault="00CA1583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C6C94" w14:textId="77777777" w:rsidR="00CA1583" w:rsidRDefault="00CA1583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</w:p>
        </w:tc>
      </w:tr>
      <w:tr w:rsidR="00CA1583" w14:paraId="0485AB5D" w14:textId="77777777" w:rsidTr="00CA1583">
        <w:trPr>
          <w:trHeight w:val="69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E20B6" w14:textId="77777777" w:rsidR="00CA1583" w:rsidRDefault="00CA1583">
            <w:pPr>
              <w:spacing w:before="100" w:after="100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 xml:space="preserve">MJESTO I DRŽAVA ROĐENJA: </w:t>
            </w:r>
          </w:p>
        </w:tc>
        <w:tc>
          <w:tcPr>
            <w:tcW w:w="73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9AD9A" w14:textId="77777777" w:rsidR="00CA1583" w:rsidRDefault="00CA1583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</w:p>
        </w:tc>
      </w:tr>
      <w:tr w:rsidR="00CA1583" w14:paraId="7CA77B4F" w14:textId="77777777" w:rsidTr="00CA1583">
        <w:trPr>
          <w:trHeight w:val="543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BCE07" w14:textId="77777777" w:rsidR="00CA1583" w:rsidRDefault="00CA1583">
            <w:pPr>
              <w:spacing w:before="100" w:after="100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 xml:space="preserve">DATUM ROĐENJA: </w:t>
            </w:r>
          </w:p>
        </w:tc>
        <w:tc>
          <w:tcPr>
            <w:tcW w:w="73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BA1B5" w14:textId="77777777" w:rsidR="00CA1583" w:rsidRDefault="00CA1583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</w:p>
        </w:tc>
      </w:tr>
      <w:tr w:rsidR="00CA1583" w14:paraId="492BE937" w14:textId="77777777" w:rsidTr="00CA1583">
        <w:trPr>
          <w:trHeight w:val="297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28EBE" w14:textId="77777777" w:rsidR="00CA1583" w:rsidRDefault="00CA1583">
            <w:pPr>
              <w:spacing w:before="100" w:after="100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 xml:space="preserve">OIB: </w:t>
            </w:r>
          </w:p>
        </w:tc>
        <w:tc>
          <w:tcPr>
            <w:tcW w:w="73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AF167" w14:textId="77777777" w:rsidR="00CA1583" w:rsidRDefault="00CA1583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</w:p>
        </w:tc>
      </w:tr>
      <w:tr w:rsidR="00CA1583" w14:paraId="763D3E30" w14:textId="77777777" w:rsidTr="00CA1583">
        <w:trPr>
          <w:trHeight w:val="543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EB2EE" w14:textId="77777777" w:rsidR="00CA1583" w:rsidRDefault="00CA1583">
            <w:pPr>
              <w:spacing w:before="100" w:after="100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>BROJ TELEFONA ILI MOBITELA</w:t>
            </w:r>
          </w:p>
        </w:tc>
        <w:tc>
          <w:tcPr>
            <w:tcW w:w="73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32708" w14:textId="77777777" w:rsidR="00CA1583" w:rsidRDefault="00CA1583">
            <w:pPr>
              <w:spacing w:before="100" w:after="100"/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</w:p>
        </w:tc>
      </w:tr>
      <w:tr w:rsidR="00CA1583" w14:paraId="7AFC7BC4" w14:textId="77777777" w:rsidTr="00CA1583">
        <w:trPr>
          <w:trHeight w:val="423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7A0F0" w14:textId="77777777" w:rsidR="00CA1583" w:rsidRDefault="00CA1583">
            <w:pPr>
              <w:spacing w:before="100" w:after="100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>E-MAIL:</w:t>
            </w:r>
          </w:p>
        </w:tc>
        <w:tc>
          <w:tcPr>
            <w:tcW w:w="73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5E770" w14:textId="77777777" w:rsidR="00CA1583" w:rsidRDefault="00CA1583">
            <w:pPr>
              <w:spacing w:before="100" w:after="100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</w:p>
        </w:tc>
      </w:tr>
      <w:tr w:rsidR="00CA1583" w14:paraId="7E254EDB" w14:textId="77777777" w:rsidTr="00CA1583">
        <w:tc>
          <w:tcPr>
            <w:tcW w:w="96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5045D" w14:textId="77777777" w:rsidR="00CA1583" w:rsidRDefault="00CA1583">
            <w:pPr>
              <w:spacing w:before="100" w:after="100"/>
              <w:jc w:val="both"/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hr-HR" w:eastAsia="hr-HR"/>
              </w:rPr>
              <w:t>2. STATUS PODNOSITELJA ZAMOLBE (zaokružiti):</w:t>
            </w:r>
          </w:p>
        </w:tc>
      </w:tr>
      <w:tr w:rsidR="00CA1583" w14:paraId="66D31255" w14:textId="77777777" w:rsidTr="00CA1583">
        <w:tc>
          <w:tcPr>
            <w:tcW w:w="96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F170C" w14:textId="77777777" w:rsidR="00CA1583" w:rsidRDefault="00CA1583" w:rsidP="00604602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>HRVI iz Domovinskog rata _______%</w:t>
            </w:r>
          </w:p>
          <w:p w14:paraId="0D34325B" w14:textId="77777777" w:rsidR="00CA1583" w:rsidRDefault="00CA1583" w:rsidP="00604602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>član obitelji smrtno stradalog hrvatskog branitelja iz Domovinskog rata ________________ (ime i prezime hrvatskog branitelja)</w:t>
            </w:r>
          </w:p>
          <w:p w14:paraId="267C7E70" w14:textId="77777777" w:rsidR="00CA1583" w:rsidRDefault="00CA1583" w:rsidP="00604602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>član obitelji nestalog hrvatskog branitelja iz Domovinskog rata ________________ (ime i prezime hrvatskog branitelja)</w:t>
            </w:r>
          </w:p>
          <w:p w14:paraId="110B5D11" w14:textId="77777777" w:rsidR="00CA1583" w:rsidRDefault="00CA1583" w:rsidP="00604602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>hrvatski branitelj iz Domovinskog rata koji je u obrani suvereniteta Republike Hrvatske sudjelovao najmanje 100 dana u borbenom sektoru</w:t>
            </w:r>
          </w:p>
          <w:p w14:paraId="7BFE0880" w14:textId="77777777" w:rsidR="00CA1583" w:rsidRDefault="00CA1583" w:rsidP="00604602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>član obitelji umrlog hrvatskog branitelja iz Domovinskog rata ________________ (ime i prezime hrvatskog branitelja) koji je u obrani suvereniteta Republike Hrvatske sudjelovao najmanje 100 dana u borbenom sektoru</w:t>
            </w:r>
          </w:p>
          <w:p w14:paraId="5B990099" w14:textId="77777777" w:rsidR="00CA1583" w:rsidRDefault="00CA1583" w:rsidP="00604602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>član obitelji hrvatskog branitelja iz Domovinskog rata ________________ (ime i prezime hrvatskog branitelja) koji je u obrani suvereniteta Republike Hrvatske sudjelovao najmanje 100 dana u borbenom sektoru</w:t>
            </w:r>
          </w:p>
          <w:p w14:paraId="17B8CF37" w14:textId="77777777" w:rsidR="00CA1583" w:rsidRDefault="00CA1583" w:rsidP="00604602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>osoba stradala u obavljanju vojnih i redarstvenih dužnosti u stranoj zemlji u okviru mirovnih snaga i mirovnih misija</w:t>
            </w:r>
          </w:p>
          <w:p w14:paraId="27F23E75" w14:textId="77777777" w:rsidR="00CA1583" w:rsidRDefault="00CA1583" w:rsidP="00604602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>stradali pirotehničar</w:t>
            </w:r>
          </w:p>
          <w:p w14:paraId="1352E14D" w14:textId="77777777" w:rsidR="00CA1583" w:rsidRDefault="00CA1583" w:rsidP="00604602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>član obitelji stradalog pirotehničara ________________ (ime i prezime pirotehničara)</w:t>
            </w:r>
          </w:p>
          <w:p w14:paraId="6D9A15CB" w14:textId="77777777" w:rsidR="00CA1583" w:rsidRDefault="00CA1583" w:rsidP="00604602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 xml:space="preserve">civilni invalid iz Domovinskog rata </w:t>
            </w:r>
          </w:p>
          <w:p w14:paraId="4B43103F" w14:textId="77777777" w:rsidR="00CA1583" w:rsidRDefault="00CA1583" w:rsidP="00604602">
            <w:pPr>
              <w:pStyle w:val="Default"/>
              <w:numPr>
                <w:ilvl w:val="0"/>
                <w:numId w:val="1"/>
              </w:numPr>
              <w:jc w:val="both"/>
              <w:rPr>
                <w:color w:val="auto"/>
                <w:lang w:val="en-US" w:eastAsia="en-US"/>
              </w:rPr>
            </w:pPr>
            <w:proofErr w:type="spellStart"/>
            <w:r>
              <w:rPr>
                <w:color w:val="auto"/>
                <w:lang w:val="en-US" w:eastAsia="en-US"/>
              </w:rPr>
              <w:t>član</w:t>
            </w:r>
            <w:proofErr w:type="spellEnd"/>
            <w:r>
              <w:rPr>
                <w:color w:val="auto"/>
                <w:lang w:val="en-US" w:eastAsia="en-US"/>
              </w:rPr>
              <w:t xml:space="preserve"> </w:t>
            </w:r>
            <w:proofErr w:type="spellStart"/>
            <w:r>
              <w:rPr>
                <w:color w:val="auto"/>
                <w:lang w:val="en-US" w:eastAsia="en-US"/>
              </w:rPr>
              <w:t>obitelji</w:t>
            </w:r>
            <w:proofErr w:type="spellEnd"/>
            <w:r>
              <w:rPr>
                <w:color w:val="auto"/>
                <w:lang w:val="en-US" w:eastAsia="en-US"/>
              </w:rPr>
              <w:t xml:space="preserve"> </w:t>
            </w:r>
            <w:proofErr w:type="spellStart"/>
            <w:r>
              <w:rPr>
                <w:color w:val="auto"/>
                <w:lang w:val="en-US" w:eastAsia="en-US"/>
              </w:rPr>
              <w:t>poginule</w:t>
            </w:r>
            <w:proofErr w:type="spellEnd"/>
            <w:r>
              <w:rPr>
                <w:color w:val="auto"/>
                <w:lang w:val="en-US" w:eastAsia="en-US"/>
              </w:rPr>
              <w:t xml:space="preserve">, </w:t>
            </w:r>
            <w:proofErr w:type="spellStart"/>
            <w:r>
              <w:rPr>
                <w:color w:val="auto"/>
                <w:lang w:val="en-US" w:eastAsia="en-US"/>
              </w:rPr>
              <w:t>nestale</w:t>
            </w:r>
            <w:proofErr w:type="spellEnd"/>
            <w:r>
              <w:rPr>
                <w:color w:val="auto"/>
                <w:lang w:val="en-US" w:eastAsia="en-US"/>
              </w:rPr>
              <w:t xml:space="preserve"> </w:t>
            </w:r>
            <w:proofErr w:type="spellStart"/>
            <w:r>
              <w:rPr>
                <w:color w:val="auto"/>
                <w:lang w:val="en-US" w:eastAsia="en-US"/>
              </w:rPr>
              <w:t>i</w:t>
            </w:r>
            <w:proofErr w:type="spellEnd"/>
            <w:r>
              <w:rPr>
                <w:color w:val="auto"/>
                <w:lang w:val="en-US" w:eastAsia="en-US"/>
              </w:rPr>
              <w:t xml:space="preserve"> </w:t>
            </w:r>
            <w:proofErr w:type="spellStart"/>
            <w:r>
              <w:rPr>
                <w:color w:val="auto"/>
                <w:lang w:val="en-US" w:eastAsia="en-US"/>
              </w:rPr>
              <w:t>umrle</w:t>
            </w:r>
            <w:proofErr w:type="spellEnd"/>
            <w:r>
              <w:rPr>
                <w:color w:val="auto"/>
                <w:lang w:val="en-US" w:eastAsia="en-US"/>
              </w:rPr>
              <w:t xml:space="preserve"> </w:t>
            </w:r>
            <w:proofErr w:type="spellStart"/>
            <w:r>
              <w:rPr>
                <w:color w:val="auto"/>
                <w:lang w:val="en-US" w:eastAsia="en-US"/>
              </w:rPr>
              <w:t>civilne</w:t>
            </w:r>
            <w:proofErr w:type="spellEnd"/>
            <w:r>
              <w:rPr>
                <w:color w:val="auto"/>
                <w:lang w:val="en-US" w:eastAsia="en-US"/>
              </w:rPr>
              <w:t xml:space="preserve"> </w:t>
            </w:r>
            <w:proofErr w:type="spellStart"/>
            <w:r>
              <w:rPr>
                <w:color w:val="auto"/>
                <w:lang w:val="en-US" w:eastAsia="en-US"/>
              </w:rPr>
              <w:t>osobe</w:t>
            </w:r>
            <w:proofErr w:type="spellEnd"/>
            <w:r>
              <w:rPr>
                <w:color w:val="auto"/>
                <w:lang w:val="en-US" w:eastAsia="en-US"/>
              </w:rPr>
              <w:t xml:space="preserve"> ________________ (</w:t>
            </w:r>
            <w:proofErr w:type="spellStart"/>
            <w:r>
              <w:rPr>
                <w:color w:val="auto"/>
                <w:lang w:val="en-US" w:eastAsia="en-US"/>
              </w:rPr>
              <w:t>ime</w:t>
            </w:r>
            <w:proofErr w:type="spellEnd"/>
            <w:r>
              <w:rPr>
                <w:color w:val="auto"/>
                <w:lang w:val="en-US" w:eastAsia="en-US"/>
              </w:rPr>
              <w:t xml:space="preserve"> </w:t>
            </w:r>
            <w:proofErr w:type="spellStart"/>
            <w:r>
              <w:rPr>
                <w:color w:val="auto"/>
                <w:lang w:val="en-US" w:eastAsia="en-US"/>
              </w:rPr>
              <w:t>i</w:t>
            </w:r>
            <w:proofErr w:type="spellEnd"/>
            <w:r>
              <w:rPr>
                <w:color w:val="auto"/>
                <w:lang w:val="en-US" w:eastAsia="en-US"/>
              </w:rPr>
              <w:t xml:space="preserve"> </w:t>
            </w:r>
            <w:proofErr w:type="spellStart"/>
            <w:r>
              <w:rPr>
                <w:color w:val="auto"/>
                <w:lang w:val="en-US" w:eastAsia="en-US"/>
              </w:rPr>
              <w:t>prezime</w:t>
            </w:r>
            <w:proofErr w:type="spellEnd"/>
            <w:r>
              <w:rPr>
                <w:color w:val="auto"/>
                <w:lang w:val="en-US" w:eastAsia="en-US"/>
              </w:rPr>
              <w:t xml:space="preserve"> </w:t>
            </w:r>
            <w:proofErr w:type="spellStart"/>
            <w:r>
              <w:rPr>
                <w:color w:val="auto"/>
                <w:lang w:val="en-US" w:eastAsia="en-US"/>
              </w:rPr>
              <w:t>osobe</w:t>
            </w:r>
            <w:proofErr w:type="spellEnd"/>
            <w:r>
              <w:rPr>
                <w:color w:val="auto"/>
                <w:lang w:val="en-US" w:eastAsia="en-US"/>
              </w:rPr>
              <w:t xml:space="preserve">) </w:t>
            </w:r>
            <w:proofErr w:type="spellStart"/>
            <w:r>
              <w:rPr>
                <w:color w:val="auto"/>
                <w:lang w:val="en-US" w:eastAsia="en-US"/>
              </w:rPr>
              <w:t>iz</w:t>
            </w:r>
            <w:proofErr w:type="spellEnd"/>
            <w:r>
              <w:rPr>
                <w:color w:val="auto"/>
                <w:lang w:val="en-US" w:eastAsia="en-US"/>
              </w:rPr>
              <w:t xml:space="preserve"> </w:t>
            </w:r>
            <w:proofErr w:type="spellStart"/>
            <w:r>
              <w:rPr>
                <w:color w:val="auto"/>
                <w:lang w:val="en-US" w:eastAsia="en-US"/>
              </w:rPr>
              <w:t>Domovinskog</w:t>
            </w:r>
            <w:proofErr w:type="spellEnd"/>
            <w:r>
              <w:rPr>
                <w:color w:val="auto"/>
                <w:lang w:val="en-US" w:eastAsia="en-US"/>
              </w:rPr>
              <w:t xml:space="preserve"> rata.</w:t>
            </w:r>
          </w:p>
        </w:tc>
      </w:tr>
      <w:tr w:rsidR="00CA1583" w14:paraId="40478729" w14:textId="77777777" w:rsidTr="00CA1583">
        <w:trPr>
          <w:trHeight w:val="254"/>
        </w:trPr>
        <w:tc>
          <w:tcPr>
            <w:tcW w:w="96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331BA" w14:textId="77777777" w:rsidR="00CA1583" w:rsidRDefault="00CA1583">
            <w:pPr>
              <w:spacing w:before="100" w:after="100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>3.OSTALI PODACI:</w:t>
            </w:r>
          </w:p>
        </w:tc>
      </w:tr>
      <w:tr w:rsidR="00CA1583" w14:paraId="3EA51D47" w14:textId="77777777" w:rsidTr="00CA1583">
        <w:trPr>
          <w:trHeight w:val="390"/>
        </w:trPr>
        <w:tc>
          <w:tcPr>
            <w:tcW w:w="2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8FA87" w14:textId="77777777" w:rsidR="00CA1583" w:rsidRDefault="00CA1583">
            <w:pPr>
              <w:spacing w:before="100" w:after="100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>BRAČNI STATUS (zaokruži)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FBD39" w14:textId="77777777" w:rsidR="00CA1583" w:rsidRDefault="00CA1583">
            <w:pPr>
              <w:spacing w:before="100" w:after="100"/>
              <w:rPr>
                <w:rFonts w:ascii="Times New Roman" w:eastAsia="Times New Roman" w:hAnsi="Times New Roman"/>
                <w:lang w:val="hr-HR" w:eastAsia="hr-HR"/>
              </w:rPr>
            </w:pPr>
            <w:r>
              <w:rPr>
                <w:rFonts w:ascii="Times New Roman" w:eastAsia="Times New Roman" w:hAnsi="Times New Roman"/>
                <w:lang w:val="hr-HR" w:eastAsia="hr-HR"/>
              </w:rPr>
              <w:t>a) oženjen/udata</w:t>
            </w: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B05AE" w14:textId="77777777" w:rsidR="00CA1583" w:rsidRDefault="00CA1583">
            <w:pPr>
              <w:spacing w:before="100" w:after="100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>b) neoženjen/neudata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5B31B" w14:textId="77777777" w:rsidR="00CA1583" w:rsidRDefault="00CA1583">
            <w:pPr>
              <w:spacing w:before="100" w:after="100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>c) udovac/udovica</w:t>
            </w:r>
          </w:p>
        </w:tc>
      </w:tr>
      <w:tr w:rsidR="00CA1583" w14:paraId="65B24AB3" w14:textId="77777777" w:rsidTr="00CA1583">
        <w:trPr>
          <w:trHeight w:val="390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0FA0B" w14:textId="77777777" w:rsidR="00CA1583" w:rsidRDefault="00CA1583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55C41" w14:textId="77777777" w:rsidR="00CA1583" w:rsidRDefault="00CA1583">
            <w:pPr>
              <w:spacing w:before="100" w:after="100"/>
              <w:rPr>
                <w:rFonts w:ascii="Times New Roman" w:eastAsia="Times New Roman" w:hAnsi="Times New Roman"/>
                <w:lang w:val="hr-HR" w:eastAsia="hr-HR"/>
              </w:rPr>
            </w:pPr>
            <w:r>
              <w:rPr>
                <w:rFonts w:ascii="Times New Roman" w:eastAsia="Times New Roman" w:hAnsi="Times New Roman"/>
                <w:lang w:val="hr-HR" w:eastAsia="hr-HR"/>
              </w:rPr>
              <w:t>d) razveden/a</w:t>
            </w:r>
          </w:p>
        </w:tc>
        <w:tc>
          <w:tcPr>
            <w:tcW w:w="4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0DE71" w14:textId="77777777" w:rsidR="00CA1583" w:rsidRDefault="00CA1583">
            <w:pPr>
              <w:spacing w:before="100" w:after="100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>d) izvanbračna zajednica</w:t>
            </w:r>
          </w:p>
        </w:tc>
      </w:tr>
      <w:tr w:rsidR="00CA1583" w14:paraId="3703D246" w14:textId="77777777" w:rsidTr="00CA1583">
        <w:trPr>
          <w:trHeight w:val="420"/>
        </w:trPr>
        <w:tc>
          <w:tcPr>
            <w:tcW w:w="2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890F8" w14:textId="77777777" w:rsidR="00CA1583" w:rsidRDefault="00CA1583">
            <w:pPr>
              <w:spacing w:before="100" w:after="100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>RADNI STATUS (zaokruži)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E28B4" w14:textId="77777777" w:rsidR="00CA1583" w:rsidRDefault="00CA1583">
            <w:pPr>
              <w:spacing w:before="100" w:after="100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 xml:space="preserve">a) učenik/student </w:t>
            </w: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C341F" w14:textId="77777777" w:rsidR="00CA1583" w:rsidRDefault="00CA1583">
            <w:pPr>
              <w:spacing w:before="100" w:after="100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 xml:space="preserve">b) nezaposlen/a 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83B9E" w14:textId="77777777" w:rsidR="00CA1583" w:rsidRDefault="00CA1583">
            <w:pPr>
              <w:spacing w:before="100" w:after="100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>c) zaposlen/a</w:t>
            </w:r>
          </w:p>
        </w:tc>
      </w:tr>
      <w:tr w:rsidR="00CA1583" w14:paraId="4F944463" w14:textId="77777777" w:rsidTr="00CA1583">
        <w:trPr>
          <w:trHeight w:val="304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691E9" w14:textId="77777777" w:rsidR="00CA1583" w:rsidRDefault="00CA1583">
            <w:pPr>
              <w:suppressAutoHyphens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86041" w14:textId="77777777" w:rsidR="00CA1583" w:rsidRDefault="00CA1583">
            <w:pPr>
              <w:spacing w:before="100" w:after="100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 xml:space="preserve">d) samostalna djelatnost/obrtnik/ca  </w:t>
            </w:r>
          </w:p>
        </w:tc>
        <w:tc>
          <w:tcPr>
            <w:tcW w:w="2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15177" w14:textId="77777777" w:rsidR="00CA1583" w:rsidRDefault="00CA1583">
            <w:pPr>
              <w:spacing w:before="100" w:after="100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 xml:space="preserve">e) umirovljenik/ca 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F1061" w14:textId="77777777" w:rsidR="00CA1583" w:rsidRDefault="00CA1583">
            <w:pPr>
              <w:spacing w:before="100" w:after="100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>f) nešto drugo</w:t>
            </w:r>
          </w:p>
        </w:tc>
      </w:tr>
      <w:tr w:rsidR="00CA1583" w14:paraId="2F5239D5" w14:textId="77777777" w:rsidTr="00CA1583">
        <w:trPr>
          <w:trHeight w:val="510"/>
        </w:trPr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05A11" w14:textId="77777777" w:rsidR="00CA1583" w:rsidRDefault="00CA1583">
            <w:pPr>
              <w:spacing w:before="100" w:after="100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 xml:space="preserve">ČLANOVI KUĆANSTVA I SRODSTVO (napisati)                          </w:t>
            </w:r>
          </w:p>
        </w:tc>
        <w:tc>
          <w:tcPr>
            <w:tcW w:w="68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BF852" w14:textId="77777777" w:rsidR="00CA1583" w:rsidRDefault="00CA1583">
            <w:pPr>
              <w:spacing w:before="100" w:after="100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</w:p>
        </w:tc>
      </w:tr>
      <w:tr w:rsidR="00CA1583" w14:paraId="16009ED3" w14:textId="77777777" w:rsidTr="00CA1583">
        <w:trPr>
          <w:trHeight w:val="600"/>
        </w:trPr>
        <w:tc>
          <w:tcPr>
            <w:tcW w:w="2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16445" w14:textId="77777777" w:rsidR="00CA1583" w:rsidRDefault="00CA1583">
            <w:pPr>
              <w:spacing w:before="100" w:after="100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 xml:space="preserve">KORIŠTENJE LIJEKOVA (zaokruži) </w:t>
            </w:r>
          </w:p>
        </w:tc>
        <w:tc>
          <w:tcPr>
            <w:tcW w:w="3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04DE8" w14:textId="77777777" w:rsidR="00CA1583" w:rsidRDefault="00CA1583" w:rsidP="00604602">
            <w:pPr>
              <w:numPr>
                <w:ilvl w:val="0"/>
                <w:numId w:val="2"/>
              </w:numPr>
              <w:spacing w:before="100" w:after="100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>svakodnevno</w:t>
            </w:r>
          </w:p>
        </w:tc>
        <w:tc>
          <w:tcPr>
            <w:tcW w:w="3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9A8E1" w14:textId="77777777" w:rsidR="00CA1583" w:rsidRDefault="00CA1583" w:rsidP="00604602">
            <w:pPr>
              <w:numPr>
                <w:ilvl w:val="0"/>
                <w:numId w:val="2"/>
              </w:numPr>
              <w:spacing w:before="100" w:after="100"/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hr-HR" w:eastAsia="hr-HR"/>
              </w:rPr>
              <w:t>po potrebi</w:t>
            </w:r>
          </w:p>
        </w:tc>
      </w:tr>
    </w:tbl>
    <w:p w14:paraId="30D9CB63" w14:textId="77777777" w:rsidR="00CA1583" w:rsidRDefault="00CA1583" w:rsidP="00CA1583">
      <w:pPr>
        <w:spacing w:before="100" w:after="100"/>
        <w:jc w:val="both"/>
        <w:rPr>
          <w:rFonts w:ascii="Times New Roman" w:eastAsia="Times New Roman" w:hAnsi="Times New Roman"/>
          <w:b/>
          <w:i/>
          <w:sz w:val="24"/>
          <w:szCs w:val="24"/>
          <w:lang w:val="hr-HR" w:eastAsia="hr-HR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val="hr-HR" w:eastAsia="hr-HR"/>
        </w:rPr>
        <w:t>IZJAVA O SUGLASNOSTI ZA PRIKUPLJANJE OSOBNIH PODATAKA I DOSTAVI  OBAVIJESTI O SLUČAJU PROMJENE ZDRAVSTVENOG STANJA</w:t>
      </w:r>
    </w:p>
    <w:p w14:paraId="2E5C5A6D" w14:textId="77777777" w:rsidR="00CA1583" w:rsidRDefault="00CA1583" w:rsidP="00CA1583">
      <w:pPr>
        <w:spacing w:before="100" w:after="100"/>
        <w:jc w:val="both"/>
        <w:rPr>
          <w:rFonts w:ascii="Times New Roman" w:eastAsia="Times New Roman" w:hAnsi="Times New Roman"/>
          <w:i/>
          <w:sz w:val="24"/>
          <w:szCs w:val="24"/>
          <w:lang w:val="hr-HR" w:eastAsia="hr-HR"/>
        </w:rPr>
      </w:pPr>
      <w:bookmarkStart w:id="0" w:name="_Hlk526844411"/>
      <w:r>
        <w:rPr>
          <w:rFonts w:ascii="Times New Roman" w:eastAsia="Times New Roman" w:hAnsi="Times New Roman"/>
          <w:i/>
          <w:sz w:val="24"/>
          <w:szCs w:val="24"/>
          <w:lang w:val="hr-HR" w:eastAsia="hr-HR"/>
        </w:rPr>
        <w:t>Upoznat/a sam da se, sukladno Zakonu o provedbi Opće uredbe o zaštiti osobnih podataka ( NN, br. 42/18) i UREDBOM (EU) 2016/679 EUROPSKOG PARLAMENTA I VIJEĆA od 27. travnja 2016. zaštiti pojedinaca u vezi s obradom osobnih podataka i o slobodnom kretanju takvih podataka moji osobni podaci kao podnositelja zamolbe za priznavanje prava na korištenje usluga Doma hrvatskih veterana prikupljaju isključivo u svrhu ostvarivanja traženog prava i u svrhu unaprjeđivanja rada ustanove te da se u druge svrhe neće koristiti. Također sam informiran o identitetu voditelja zbirke. Dobrovoljno dajem svoje osobne podatke te privolu u smislu prikupljanja i obrade istih u navedenu svrhu. Upoznat/-a sam s činjenicom da danu privolu mogu u svakom trenutku povući i da mogu uložiti prigovor na način obrade osobnih podataka te da mogu zatražiti informacije o načinu obrade osobnih podataka.</w:t>
      </w:r>
    </w:p>
    <w:p w14:paraId="2805C9B0" w14:textId="77777777" w:rsidR="00CA1583" w:rsidRDefault="00CA1583" w:rsidP="00CA1583">
      <w:pPr>
        <w:spacing w:before="100" w:after="100"/>
        <w:jc w:val="both"/>
        <w:rPr>
          <w:rFonts w:ascii="Times New Roman" w:eastAsia="Times New Roman" w:hAnsi="Times New Roman"/>
          <w:i/>
          <w:sz w:val="24"/>
          <w:szCs w:val="24"/>
          <w:lang w:val="hr-HR" w:eastAsia="hr-HR"/>
        </w:rPr>
      </w:pPr>
      <w:r>
        <w:rPr>
          <w:rFonts w:ascii="Times New Roman" w:eastAsia="Times New Roman" w:hAnsi="Times New Roman"/>
          <w:i/>
          <w:sz w:val="24"/>
          <w:szCs w:val="24"/>
          <w:lang w:val="hr-HR" w:eastAsia="hr-HR"/>
        </w:rPr>
        <w:t>U slučaju odobrenog korištenja usluga Doma hrvatskih veterana kroz program boravka, obvezujem se dostaviti obavijest  Domu hrvatskih veterana o promjeni zdravstvenog stanja za vrijeme trajanja korištenja usluga.</w:t>
      </w:r>
    </w:p>
    <w:bookmarkEnd w:id="0"/>
    <w:p w14:paraId="0117205C" w14:textId="77777777" w:rsidR="00CA1583" w:rsidRDefault="00CA1583" w:rsidP="00CA1583">
      <w:pPr>
        <w:spacing w:after="0"/>
        <w:rPr>
          <w:rFonts w:ascii="Times New Roman" w:eastAsia="Times New Roman" w:hAnsi="Times New Roman"/>
          <w:bCs/>
          <w:sz w:val="24"/>
          <w:szCs w:val="24"/>
          <w:lang w:val="hr-HR" w:eastAsia="hr-HR"/>
        </w:rPr>
      </w:pPr>
    </w:p>
    <w:p w14:paraId="6F411E78" w14:textId="77777777" w:rsidR="00CA1583" w:rsidRDefault="00CA1583" w:rsidP="00CA1583">
      <w:pPr>
        <w:spacing w:after="0"/>
        <w:rPr>
          <w:rFonts w:ascii="Times New Roman" w:eastAsia="Times New Roman" w:hAnsi="Times New Roman"/>
          <w:bCs/>
          <w:sz w:val="24"/>
          <w:szCs w:val="24"/>
          <w:lang w:val="hr-HR" w:eastAsia="hr-HR"/>
        </w:rPr>
      </w:pPr>
    </w:p>
    <w:p w14:paraId="303AD283" w14:textId="77777777" w:rsidR="00CA1583" w:rsidRDefault="00CA1583" w:rsidP="00CA1583">
      <w:pPr>
        <w:spacing w:after="0"/>
        <w:rPr>
          <w:rFonts w:ascii="Times New Roman" w:eastAsia="Times New Roman" w:hAnsi="Times New Roman"/>
          <w:bCs/>
          <w:sz w:val="24"/>
          <w:szCs w:val="24"/>
          <w:lang w:val="hr-HR" w:eastAsia="hr-HR"/>
        </w:rPr>
      </w:pPr>
      <w:r>
        <w:rPr>
          <w:rFonts w:ascii="Times New Roman" w:eastAsia="Times New Roman" w:hAnsi="Times New Roman"/>
          <w:bCs/>
          <w:sz w:val="24"/>
          <w:szCs w:val="24"/>
          <w:lang w:val="hr-HR" w:eastAsia="hr-HR"/>
        </w:rPr>
        <w:t>U _____________, dana __________                                                           _______________</w:t>
      </w:r>
    </w:p>
    <w:p w14:paraId="5BAAC6C7" w14:textId="77777777" w:rsidR="00CA1583" w:rsidRDefault="00CA1583" w:rsidP="00CA1583">
      <w:pPr>
        <w:spacing w:after="0"/>
        <w:rPr>
          <w:rFonts w:ascii="Times New Roman" w:eastAsia="Times New Roman" w:hAnsi="Times New Roman"/>
          <w:bCs/>
          <w:sz w:val="24"/>
          <w:szCs w:val="24"/>
          <w:lang w:val="hr-HR" w:eastAsia="hr-HR"/>
        </w:rPr>
      </w:pPr>
      <w:r>
        <w:rPr>
          <w:rFonts w:ascii="Times New Roman" w:eastAsia="Times New Roman" w:hAnsi="Times New Roman"/>
          <w:bCs/>
          <w:sz w:val="24"/>
          <w:szCs w:val="24"/>
          <w:lang w:val="hr-HR" w:eastAsia="hr-HR"/>
        </w:rPr>
        <w:t xml:space="preserve">                                                                </w:t>
      </w:r>
      <w:r>
        <w:rPr>
          <w:rFonts w:ascii="Times New Roman" w:eastAsia="Times New Roman" w:hAnsi="Times New Roman"/>
          <w:bCs/>
          <w:sz w:val="24"/>
          <w:szCs w:val="24"/>
          <w:lang w:val="hr-HR" w:eastAsia="hr-HR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hr-HR" w:eastAsia="hr-HR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hr-HR" w:eastAsia="hr-HR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hr-HR" w:eastAsia="hr-HR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hr-HR" w:eastAsia="hr-HR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val="hr-HR" w:eastAsia="hr-HR"/>
        </w:rPr>
        <w:tab/>
        <w:t xml:space="preserve">   Potpis</w:t>
      </w:r>
    </w:p>
    <w:p w14:paraId="41989C4E" w14:textId="77777777" w:rsidR="00CA1583" w:rsidRDefault="00CA1583" w:rsidP="00CA1583">
      <w:pPr>
        <w:spacing w:after="0"/>
        <w:rPr>
          <w:rFonts w:ascii="Times New Roman" w:eastAsia="Times New Roman" w:hAnsi="Times New Roman"/>
          <w:bCs/>
          <w:sz w:val="24"/>
          <w:szCs w:val="24"/>
          <w:lang w:val="hr-HR" w:eastAsia="hr-HR"/>
        </w:rPr>
      </w:pPr>
    </w:p>
    <w:p w14:paraId="16B13847" w14:textId="77777777" w:rsidR="00CA1583" w:rsidRDefault="00CA1583" w:rsidP="00CA1583">
      <w:pPr>
        <w:spacing w:after="0"/>
        <w:rPr>
          <w:rFonts w:ascii="Times New Roman" w:eastAsia="Times New Roman" w:hAnsi="Times New Roman"/>
          <w:bCs/>
          <w:sz w:val="24"/>
          <w:szCs w:val="24"/>
          <w:lang w:val="hr-HR" w:eastAsia="hr-HR"/>
        </w:rPr>
      </w:pPr>
    </w:p>
    <w:p w14:paraId="27C8AA66" w14:textId="77777777" w:rsidR="00CA1583" w:rsidRDefault="00CA1583" w:rsidP="00CA1583">
      <w:pPr>
        <w:spacing w:after="0"/>
        <w:rPr>
          <w:rFonts w:ascii="Times New Roman" w:eastAsia="Times New Roman" w:hAnsi="Times New Roman"/>
          <w:bCs/>
          <w:sz w:val="24"/>
          <w:szCs w:val="24"/>
          <w:lang w:val="hr-HR" w:eastAsia="hr-HR"/>
        </w:rPr>
      </w:pPr>
    </w:p>
    <w:p w14:paraId="583DE425" w14:textId="77777777" w:rsidR="00CA1583" w:rsidRDefault="00CA1583" w:rsidP="00CA1583">
      <w:pPr>
        <w:spacing w:after="0"/>
        <w:rPr>
          <w:rFonts w:ascii="Times New Roman" w:eastAsia="Times New Roman" w:hAnsi="Times New Roman"/>
          <w:bCs/>
          <w:sz w:val="24"/>
          <w:szCs w:val="24"/>
          <w:lang w:val="hr-HR" w:eastAsia="hr-HR"/>
        </w:rPr>
      </w:pPr>
    </w:p>
    <w:p w14:paraId="59663828" w14:textId="77777777" w:rsidR="00CA1583" w:rsidRDefault="00CA1583" w:rsidP="00CA1583">
      <w:pPr>
        <w:spacing w:after="0"/>
        <w:rPr>
          <w:rFonts w:ascii="Times New Roman" w:eastAsia="Times New Roman" w:hAnsi="Times New Roman"/>
          <w:bCs/>
          <w:sz w:val="24"/>
          <w:szCs w:val="24"/>
          <w:lang w:val="hr-HR" w:eastAsia="hr-HR"/>
        </w:rPr>
      </w:pPr>
    </w:p>
    <w:p w14:paraId="418532C5" w14:textId="77777777" w:rsidR="00CA1583" w:rsidRDefault="00CA1583" w:rsidP="00CA1583">
      <w:pPr>
        <w:spacing w:after="0"/>
        <w:rPr>
          <w:rFonts w:ascii="Times New Roman" w:eastAsia="Times New Roman" w:hAnsi="Times New Roman"/>
          <w:bCs/>
          <w:sz w:val="24"/>
          <w:szCs w:val="24"/>
          <w:lang w:val="hr-HR" w:eastAsia="hr-HR"/>
        </w:rPr>
      </w:pPr>
      <w:r>
        <w:rPr>
          <w:rFonts w:ascii="Times New Roman" w:eastAsia="Times New Roman" w:hAnsi="Times New Roman"/>
          <w:bCs/>
          <w:sz w:val="24"/>
          <w:szCs w:val="24"/>
          <w:lang w:val="hr-HR" w:eastAsia="hr-HR"/>
        </w:rPr>
        <w:t>Prilažem:</w:t>
      </w:r>
    </w:p>
    <w:p w14:paraId="2DF97A0C" w14:textId="77777777" w:rsidR="00CA1583" w:rsidRDefault="00CA1583" w:rsidP="00CA1583">
      <w:pPr>
        <w:numPr>
          <w:ilvl w:val="0"/>
          <w:numId w:val="3"/>
        </w:numPr>
        <w:spacing w:after="0"/>
        <w:rPr>
          <w:rFonts w:ascii="Times New Roman" w:eastAsia="Times New Roman" w:hAnsi="Times New Roman"/>
          <w:bCs/>
          <w:sz w:val="24"/>
          <w:szCs w:val="24"/>
          <w:lang w:val="hr-HR" w:eastAsia="hr-HR"/>
        </w:rPr>
      </w:pPr>
      <w:r>
        <w:rPr>
          <w:rFonts w:ascii="Times New Roman" w:eastAsia="Times New Roman" w:hAnsi="Times New Roman"/>
          <w:bCs/>
          <w:sz w:val="24"/>
          <w:szCs w:val="24"/>
          <w:lang w:val="hr-HR" w:eastAsia="hr-HR"/>
        </w:rPr>
        <w:t>presliku osobne iskaznice</w:t>
      </w:r>
    </w:p>
    <w:p w14:paraId="56CBE6F7" w14:textId="77777777" w:rsidR="00CA1583" w:rsidRDefault="00CA1583" w:rsidP="00CA1583">
      <w:pPr>
        <w:numPr>
          <w:ilvl w:val="0"/>
          <w:numId w:val="4"/>
        </w:numPr>
        <w:spacing w:after="0"/>
        <w:rPr>
          <w:rFonts w:ascii="Times New Roman" w:eastAsia="Times New Roman" w:hAnsi="Times New Roman"/>
          <w:bCs/>
          <w:sz w:val="24"/>
          <w:szCs w:val="24"/>
          <w:lang w:val="hr-HR" w:eastAsia="hr-HR"/>
        </w:rPr>
      </w:pPr>
      <w:r>
        <w:rPr>
          <w:rFonts w:ascii="Times New Roman" w:eastAsia="Times New Roman" w:hAnsi="Times New Roman"/>
          <w:bCs/>
          <w:sz w:val="24"/>
          <w:szCs w:val="24"/>
          <w:lang w:val="hr-HR" w:eastAsia="hr-HR"/>
        </w:rPr>
        <w:t>potvrdu o zdravstvenom stanju od liječnika obiteljske medicine na kojoj se nalazi popis dijagnoza s MKB kodom i nazivom dijagnoza i</w:t>
      </w:r>
    </w:p>
    <w:p w14:paraId="67686BF1" w14:textId="77777777" w:rsidR="00CA1583" w:rsidRDefault="00CA1583" w:rsidP="00CA1583">
      <w:pPr>
        <w:numPr>
          <w:ilvl w:val="0"/>
          <w:numId w:val="4"/>
        </w:numPr>
        <w:spacing w:after="0"/>
        <w:rPr>
          <w:rFonts w:ascii="Times New Roman" w:eastAsia="Times New Roman" w:hAnsi="Times New Roman"/>
          <w:bCs/>
          <w:sz w:val="24"/>
          <w:szCs w:val="24"/>
          <w:lang w:val="hr-HR" w:eastAsia="hr-HR"/>
        </w:rPr>
      </w:pPr>
      <w:r>
        <w:rPr>
          <w:rFonts w:ascii="Times New Roman" w:eastAsia="Times New Roman" w:hAnsi="Times New Roman"/>
          <w:bCs/>
          <w:sz w:val="24"/>
          <w:szCs w:val="24"/>
          <w:lang w:val="hr-HR" w:eastAsia="hr-HR"/>
        </w:rPr>
        <w:t xml:space="preserve">medicinsku dokumentaciju koju posjedujem  </w:t>
      </w:r>
    </w:p>
    <w:p w14:paraId="2C01F111" w14:textId="77777777" w:rsidR="00CA1583" w:rsidRDefault="00CA1583" w:rsidP="00CA1583">
      <w:pPr>
        <w:spacing w:after="0"/>
        <w:rPr>
          <w:rFonts w:ascii="Times New Roman" w:eastAsia="Times New Roman" w:hAnsi="Times New Roman"/>
          <w:bCs/>
          <w:sz w:val="24"/>
          <w:szCs w:val="24"/>
          <w:lang w:val="hr-HR" w:eastAsia="hr-HR"/>
        </w:rPr>
      </w:pPr>
    </w:p>
    <w:p w14:paraId="6189DDF5" w14:textId="77777777" w:rsidR="00CA1583" w:rsidRDefault="00CA1583" w:rsidP="00CA1583">
      <w:pPr>
        <w:spacing w:after="200" w:line="276" w:lineRule="auto"/>
        <w:rPr>
          <w:lang w:val="hr-HR"/>
        </w:rPr>
      </w:pPr>
    </w:p>
    <w:p w14:paraId="6625C554" w14:textId="32BAAB1C" w:rsidR="00323B37" w:rsidRDefault="00323B37" w:rsidP="00CA1583">
      <w:bookmarkStart w:id="1" w:name="_GoBack"/>
      <w:bookmarkEnd w:id="1"/>
    </w:p>
    <w:sectPr w:rsidR="00323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03E3F"/>
    <w:multiLevelType w:val="multilevel"/>
    <w:tmpl w:val="94ECC33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D3F67"/>
    <w:multiLevelType w:val="multilevel"/>
    <w:tmpl w:val="0DF4C3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06A28"/>
    <w:multiLevelType w:val="multilevel"/>
    <w:tmpl w:val="7A0217D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B49"/>
    <w:rsid w:val="000F4B49"/>
    <w:rsid w:val="00323B37"/>
    <w:rsid w:val="00CA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DF5C7"/>
  <w15:chartTrackingRefBased/>
  <w15:docId w15:val="{C51A593F-684E-4523-8101-9DE77553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583"/>
    <w:pPr>
      <w:suppressAutoHyphens/>
      <w:autoSpaceDN w:val="0"/>
      <w:spacing w:line="240" w:lineRule="auto"/>
    </w:pPr>
    <w:rPr>
      <w:rFonts w:ascii="Calibri" w:eastAsia="Calibri" w:hAnsi="Calibri" w:cs="Times New Roman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A1583"/>
    <w:pPr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4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DHVL3</dc:creator>
  <cp:keywords/>
  <dc:description/>
  <cp:lastModifiedBy>DHVL3</cp:lastModifiedBy>
  <cp:revision>2</cp:revision>
  <dcterms:created xsi:type="dcterms:W3CDTF">2025-03-24T07:48:00Z</dcterms:created>
  <dcterms:modified xsi:type="dcterms:W3CDTF">2025-03-24T07:48:00Z</dcterms:modified>
</cp:coreProperties>
</file>